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C3F" w:rsidRPr="006E7BB4" w:rsidRDefault="00EA7C3F" w:rsidP="00EA7C3F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E7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АДМИНИСТРАЦИЯ </w:t>
      </w:r>
    </w:p>
    <w:p w:rsidR="00EA7C3F" w:rsidRPr="006E7BB4" w:rsidRDefault="00EA7C3F" w:rsidP="00EA7C3F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E7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</w:t>
      </w:r>
    </w:p>
    <w:p w:rsidR="00EA7C3F" w:rsidRPr="006E7BB4" w:rsidRDefault="00EA7C3F" w:rsidP="00EA7C3F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E7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КРАСНОВСКИЙ СЕЛЬСОВЕТ</w:t>
      </w:r>
    </w:p>
    <w:p w:rsidR="00EA7C3F" w:rsidRPr="006E7BB4" w:rsidRDefault="00EA7C3F" w:rsidP="00EA7C3F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E7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ПЕРВОМАЙСКИЙ РАЙОН</w:t>
      </w:r>
    </w:p>
    <w:p w:rsidR="00EA7C3F" w:rsidRPr="006E7BB4" w:rsidRDefault="00EA7C3F" w:rsidP="00EA7C3F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E7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ОРЕНБУРГСКАЯ ОБЛАСТЬ</w:t>
      </w:r>
    </w:p>
    <w:p w:rsidR="00EA7C3F" w:rsidRDefault="00EA7C3F" w:rsidP="00EA7C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C3F" w:rsidRPr="002174B7" w:rsidRDefault="00EA7C3F" w:rsidP="00EA7C3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74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EA7C3F" w:rsidRPr="002174B7" w:rsidRDefault="00EA7C3F" w:rsidP="00EA7C3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7C3F" w:rsidRPr="002174B7" w:rsidRDefault="00EA7C3F" w:rsidP="00EA7C3F">
      <w:pPr>
        <w:tabs>
          <w:tab w:val="left" w:pos="61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23.05</w:t>
      </w:r>
      <w:r w:rsidRPr="002174B7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17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217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gramStart"/>
      <w:r w:rsidRPr="002174B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</w:p>
    <w:p w:rsidR="00EA7C3F" w:rsidRPr="002174B7" w:rsidRDefault="00EA7C3F" w:rsidP="00EA7C3F">
      <w:pPr>
        <w:tabs>
          <w:tab w:val="left" w:pos="61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EA7C3F" w:rsidRPr="002174B7" w:rsidTr="00027550">
        <w:tc>
          <w:tcPr>
            <w:tcW w:w="5778" w:type="dxa"/>
            <w:hideMark/>
          </w:tcPr>
          <w:p w:rsidR="00EA7C3F" w:rsidRPr="002174B7" w:rsidRDefault="00EA7C3F" w:rsidP="00027550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174B7">
              <w:rPr>
                <w:rFonts w:ascii="Times New Roman" w:hAnsi="Times New Roman"/>
                <w:sz w:val="28"/>
                <w:szCs w:val="28"/>
              </w:rPr>
              <w:t>Об утверждении плана мероприятий по профилактике экстремизма на территории муниципального образования Красновский сельсовет Первомайского района Оренбургской области на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2174B7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2174B7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</w:tbl>
    <w:p w:rsidR="00EA7C3F" w:rsidRPr="002174B7" w:rsidRDefault="00EA7C3F" w:rsidP="00EA7C3F">
      <w:pPr>
        <w:tabs>
          <w:tab w:val="left" w:pos="61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A7C3F" w:rsidRPr="002174B7" w:rsidRDefault="00EA7C3F" w:rsidP="00EA7C3F">
      <w:pPr>
        <w:tabs>
          <w:tab w:val="left" w:pos="615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C3F" w:rsidRPr="002174B7" w:rsidRDefault="00EA7C3F" w:rsidP="00EA7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2174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217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 25.07.2002 г N 114-ФЗ "О противодействии экстремистской деятельности", руководствуясь </w:t>
      </w:r>
      <w:hyperlink r:id="rId6" w:history="1">
        <w:r w:rsidRPr="002174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217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Красновский сельсовет Первомайского района Оренбургской области:</w:t>
      </w:r>
    </w:p>
    <w:p w:rsidR="00EA7C3F" w:rsidRPr="002174B7" w:rsidRDefault="00EA7C3F" w:rsidP="00EA7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4B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план мероприятий по профилактике экстремизма на территории муниципального образования Красновский сельсовет Первомайского района Оренбургской области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17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17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согласно приложению.</w:t>
      </w:r>
    </w:p>
    <w:p w:rsidR="00EA7C3F" w:rsidRPr="002174B7" w:rsidRDefault="00EA7C3F" w:rsidP="00EA7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2174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17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A7C3F" w:rsidRPr="002174B7" w:rsidRDefault="00EA7C3F" w:rsidP="00EA7C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74B7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постановление вступает в силу со дня его подписания и подлежит официальному обнародованию на информационных стендах администрации  Красновского  сельсовета по адресу село Красное, улица Ленина, 54; в здании Красновского сельского  Дома культуры по адресу село Красное, улица Ленина, 51; в здании Каменского сельского клуба по адресу  село Каменное, улица Школьная, 7;</w:t>
      </w:r>
      <w:proofErr w:type="gramEnd"/>
      <w:r w:rsidRPr="00217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здании муниципального образовательного учреждения «</w:t>
      </w:r>
      <w:proofErr w:type="spellStart"/>
      <w:r w:rsidRPr="002174B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Таловская</w:t>
      </w:r>
      <w:proofErr w:type="spellEnd"/>
      <w:r w:rsidRPr="00217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начальная школа» по адресу село Таловое, улица Советская, 17  и размещению в информационно-телекоммуникационной сети Интернет на </w:t>
      </w:r>
      <w:hyperlink r:id="rId7" w:history="1">
        <w:r w:rsidRPr="002174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официальном сайте</w:t>
        </w:r>
      </w:hyperlink>
      <w:r w:rsidRPr="00217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 сельсовет</w:t>
      </w:r>
      <w:r w:rsidRPr="00217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EA7C3F" w:rsidRPr="002174B7" w:rsidRDefault="00EA7C3F" w:rsidP="00EA7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C3F" w:rsidRPr="002174B7" w:rsidRDefault="00EA7C3F" w:rsidP="00EA7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C3F" w:rsidRPr="002174B7" w:rsidRDefault="00EA7C3F" w:rsidP="00EA7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4B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EA7C3F" w:rsidRPr="002174B7" w:rsidRDefault="00EA7C3F" w:rsidP="00EA7C3F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Красновский сельсовет       </w:t>
      </w:r>
      <w:r w:rsidRPr="002174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Г.С.Кулешов</w:t>
      </w:r>
      <w:proofErr w:type="spellEnd"/>
    </w:p>
    <w:p w:rsidR="00EA7C3F" w:rsidRPr="002174B7" w:rsidRDefault="00EA7C3F" w:rsidP="00EA7C3F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C3F" w:rsidRDefault="00EA7C3F" w:rsidP="00EA7C3F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A7C3F" w:rsidRPr="002174B7" w:rsidRDefault="00EA7C3F" w:rsidP="00EA7C3F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A7C3F" w:rsidRPr="002174B7" w:rsidRDefault="00EA7C3F" w:rsidP="00EA7C3F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A7C3F" w:rsidRPr="002174B7" w:rsidRDefault="00EA7C3F" w:rsidP="00EA7C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4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EA7C3F" w:rsidRPr="002174B7" w:rsidRDefault="00EA7C3F" w:rsidP="00EA7C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4B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EA7C3F" w:rsidRPr="002174B7" w:rsidRDefault="00EA7C3F" w:rsidP="00EA7C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gramStart"/>
      <w:r w:rsidRPr="002174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A7C3F" w:rsidRPr="002174B7" w:rsidRDefault="00EA7C3F" w:rsidP="00EA7C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4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Красновский сельсовет</w:t>
      </w:r>
    </w:p>
    <w:p w:rsidR="00EA7C3F" w:rsidRPr="002174B7" w:rsidRDefault="00EA7C3F" w:rsidP="00EA7C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4B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 района</w:t>
      </w:r>
    </w:p>
    <w:p w:rsidR="00EA7C3F" w:rsidRPr="002174B7" w:rsidRDefault="00EA7C3F" w:rsidP="00EA7C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4B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</w:p>
    <w:p w:rsidR="00EA7C3F" w:rsidRPr="002174B7" w:rsidRDefault="00EA7C3F" w:rsidP="00EA7C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от 23.05</w:t>
      </w:r>
      <w:r w:rsidRPr="002174B7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17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217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</w:t>
      </w:r>
    </w:p>
    <w:p w:rsidR="00EA7C3F" w:rsidRPr="002174B7" w:rsidRDefault="00EA7C3F" w:rsidP="00EA7C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</w:p>
    <w:p w:rsidR="00EA7C3F" w:rsidRPr="002174B7" w:rsidRDefault="00EA7C3F" w:rsidP="00EA7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 по профилактике экстремизма на территории муниципального образования Красновский сельсовет Первомайского района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Оренбургской области на 2018</w:t>
      </w:r>
      <w:r w:rsidRPr="00217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217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EA7C3F" w:rsidRPr="002174B7" w:rsidRDefault="00EA7C3F" w:rsidP="00EA7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C3F" w:rsidRPr="002174B7" w:rsidRDefault="00EA7C3F" w:rsidP="00EA7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42"/>
        <w:tblW w:w="0" w:type="auto"/>
        <w:tblLook w:val="01E0" w:firstRow="1" w:lastRow="1" w:firstColumn="1" w:lastColumn="1" w:noHBand="0" w:noVBand="0"/>
      </w:tblPr>
      <w:tblGrid>
        <w:gridCol w:w="636"/>
        <w:gridCol w:w="4547"/>
        <w:gridCol w:w="2059"/>
        <w:gridCol w:w="2329"/>
      </w:tblGrid>
      <w:tr w:rsidR="00EA7C3F" w:rsidRPr="002174B7" w:rsidTr="000275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3F" w:rsidRPr="002174B7" w:rsidRDefault="00EA7C3F" w:rsidP="00027550">
            <w:pPr>
              <w:jc w:val="center"/>
              <w:rPr>
                <w:sz w:val="28"/>
                <w:szCs w:val="28"/>
              </w:rPr>
            </w:pPr>
            <w:r w:rsidRPr="002174B7">
              <w:rPr>
                <w:sz w:val="28"/>
                <w:szCs w:val="28"/>
              </w:rPr>
              <w:t>№ п\</w:t>
            </w:r>
            <w:proofErr w:type="gramStart"/>
            <w:r w:rsidRPr="002174B7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3F" w:rsidRPr="002174B7" w:rsidRDefault="00EA7C3F" w:rsidP="00027550">
            <w:pPr>
              <w:jc w:val="center"/>
              <w:rPr>
                <w:sz w:val="28"/>
                <w:szCs w:val="28"/>
              </w:rPr>
            </w:pPr>
            <w:r w:rsidRPr="002174B7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3F" w:rsidRPr="002174B7" w:rsidRDefault="00EA7C3F" w:rsidP="00027550">
            <w:pPr>
              <w:jc w:val="center"/>
              <w:rPr>
                <w:sz w:val="28"/>
                <w:szCs w:val="28"/>
              </w:rPr>
            </w:pPr>
            <w:r w:rsidRPr="002174B7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3F" w:rsidRPr="002174B7" w:rsidRDefault="00EA7C3F" w:rsidP="00027550">
            <w:pPr>
              <w:jc w:val="center"/>
              <w:rPr>
                <w:sz w:val="28"/>
                <w:szCs w:val="28"/>
              </w:rPr>
            </w:pPr>
            <w:r w:rsidRPr="002174B7">
              <w:rPr>
                <w:sz w:val="28"/>
                <w:szCs w:val="28"/>
              </w:rPr>
              <w:t>Исполнители</w:t>
            </w:r>
          </w:p>
        </w:tc>
      </w:tr>
      <w:tr w:rsidR="00EA7C3F" w:rsidRPr="002174B7" w:rsidTr="000275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3F" w:rsidRPr="002174B7" w:rsidRDefault="00EA7C3F" w:rsidP="00027550">
            <w:pPr>
              <w:jc w:val="both"/>
              <w:rPr>
                <w:sz w:val="28"/>
                <w:szCs w:val="28"/>
              </w:rPr>
            </w:pPr>
            <w:r w:rsidRPr="002174B7">
              <w:rPr>
                <w:sz w:val="28"/>
                <w:szCs w:val="28"/>
              </w:rPr>
              <w:t>1.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3F" w:rsidRPr="002174B7" w:rsidRDefault="00EA7C3F" w:rsidP="000275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74B7">
              <w:rPr>
                <w:sz w:val="28"/>
                <w:szCs w:val="28"/>
              </w:rPr>
              <w:t>Проведение разъяснительной работы с жителями сельсовета по вопросам противодействия  экстремистской   деятельности с использованием  листовок, брошюр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3F" w:rsidRPr="002174B7" w:rsidRDefault="00EA7C3F" w:rsidP="00027550">
            <w:pPr>
              <w:jc w:val="both"/>
              <w:rPr>
                <w:sz w:val="28"/>
                <w:szCs w:val="28"/>
              </w:rPr>
            </w:pPr>
            <w:r w:rsidRPr="002174B7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3F" w:rsidRPr="002174B7" w:rsidRDefault="00EA7C3F" w:rsidP="00027550">
            <w:pPr>
              <w:jc w:val="both"/>
              <w:rPr>
                <w:sz w:val="28"/>
                <w:szCs w:val="28"/>
              </w:rPr>
            </w:pPr>
            <w:r w:rsidRPr="002174B7">
              <w:rPr>
                <w:sz w:val="28"/>
                <w:szCs w:val="28"/>
              </w:rPr>
              <w:t>Администрация Красновского сельсовета</w:t>
            </w:r>
          </w:p>
        </w:tc>
      </w:tr>
      <w:tr w:rsidR="00EA7C3F" w:rsidRPr="002174B7" w:rsidTr="000275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3F" w:rsidRPr="002174B7" w:rsidRDefault="00EA7C3F" w:rsidP="00027550">
            <w:pPr>
              <w:jc w:val="both"/>
              <w:rPr>
                <w:sz w:val="28"/>
                <w:szCs w:val="28"/>
              </w:rPr>
            </w:pPr>
            <w:r w:rsidRPr="002174B7">
              <w:rPr>
                <w:sz w:val="28"/>
                <w:szCs w:val="28"/>
              </w:rPr>
              <w:t>2.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3F" w:rsidRPr="002174B7" w:rsidRDefault="00EA7C3F" w:rsidP="000275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74B7">
              <w:rPr>
                <w:sz w:val="28"/>
                <w:szCs w:val="28"/>
              </w:rPr>
              <w:t>Проведение мероприятий, направленных на  обеспечение общественного порядка, безопасности, предупреждения, пресечения возможных экстремистских акций, террористических актов и иных противоправных  проявлений в дни праздничных мероприятий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3F" w:rsidRPr="002174B7" w:rsidRDefault="00EA7C3F" w:rsidP="00027550">
            <w:pPr>
              <w:jc w:val="both"/>
              <w:rPr>
                <w:sz w:val="28"/>
                <w:szCs w:val="28"/>
              </w:rPr>
            </w:pPr>
            <w:r w:rsidRPr="002174B7">
              <w:rPr>
                <w:sz w:val="28"/>
                <w:szCs w:val="28"/>
              </w:rPr>
              <w:t>Во время проведения мероприятий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3F" w:rsidRPr="002174B7" w:rsidRDefault="00EA7C3F" w:rsidP="00027550">
            <w:pPr>
              <w:jc w:val="both"/>
              <w:rPr>
                <w:sz w:val="28"/>
                <w:szCs w:val="28"/>
              </w:rPr>
            </w:pPr>
            <w:r w:rsidRPr="002174B7">
              <w:rPr>
                <w:sz w:val="28"/>
                <w:szCs w:val="28"/>
              </w:rPr>
              <w:t>Администрация Красновского сельсовета</w:t>
            </w:r>
          </w:p>
        </w:tc>
      </w:tr>
      <w:tr w:rsidR="00EA7C3F" w:rsidRPr="002174B7" w:rsidTr="000275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3F" w:rsidRPr="002174B7" w:rsidRDefault="00EA7C3F" w:rsidP="00027550">
            <w:pPr>
              <w:jc w:val="both"/>
              <w:rPr>
                <w:sz w:val="28"/>
                <w:szCs w:val="28"/>
              </w:rPr>
            </w:pPr>
            <w:r w:rsidRPr="002174B7">
              <w:rPr>
                <w:sz w:val="28"/>
                <w:szCs w:val="28"/>
              </w:rPr>
              <w:t>3.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3F" w:rsidRPr="002174B7" w:rsidRDefault="00EA7C3F" w:rsidP="00027550">
            <w:pPr>
              <w:jc w:val="both"/>
              <w:rPr>
                <w:sz w:val="28"/>
                <w:szCs w:val="28"/>
              </w:rPr>
            </w:pPr>
            <w:r w:rsidRPr="002174B7">
              <w:rPr>
                <w:sz w:val="28"/>
                <w:szCs w:val="28"/>
              </w:rPr>
              <w:t>Подготовка информационных стендов по проблеме противодействия  экстремистской деятельности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3F" w:rsidRPr="002174B7" w:rsidRDefault="00EA7C3F" w:rsidP="00027550">
            <w:pPr>
              <w:jc w:val="both"/>
              <w:rPr>
                <w:sz w:val="28"/>
                <w:szCs w:val="28"/>
              </w:rPr>
            </w:pPr>
            <w:r w:rsidRPr="002174B7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3F" w:rsidRPr="002174B7" w:rsidRDefault="00EA7C3F" w:rsidP="00027550">
            <w:pPr>
              <w:jc w:val="both"/>
              <w:rPr>
                <w:sz w:val="28"/>
                <w:szCs w:val="28"/>
              </w:rPr>
            </w:pPr>
            <w:r w:rsidRPr="002174B7">
              <w:rPr>
                <w:sz w:val="28"/>
                <w:szCs w:val="28"/>
              </w:rPr>
              <w:t>Администрация Красновского сельсовета, сельская библиотека (по согласованию)</w:t>
            </w:r>
          </w:p>
        </w:tc>
      </w:tr>
      <w:tr w:rsidR="00EA7C3F" w:rsidRPr="002174B7" w:rsidTr="000275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3F" w:rsidRPr="002174B7" w:rsidRDefault="00EA7C3F" w:rsidP="00027550">
            <w:pPr>
              <w:jc w:val="both"/>
              <w:rPr>
                <w:sz w:val="28"/>
                <w:szCs w:val="28"/>
              </w:rPr>
            </w:pPr>
            <w:r w:rsidRPr="002174B7">
              <w:rPr>
                <w:sz w:val="28"/>
                <w:szCs w:val="28"/>
              </w:rPr>
              <w:t>4.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3F" w:rsidRPr="002174B7" w:rsidRDefault="00EA7C3F" w:rsidP="00027550">
            <w:pPr>
              <w:jc w:val="both"/>
              <w:rPr>
                <w:sz w:val="28"/>
                <w:szCs w:val="28"/>
              </w:rPr>
            </w:pPr>
            <w:r w:rsidRPr="002174B7">
              <w:rPr>
                <w:sz w:val="28"/>
                <w:szCs w:val="28"/>
              </w:rPr>
              <w:t>Выявление  и учет заброшенных строений и помещений с целью противодействия экстремистской  деятельности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3F" w:rsidRPr="002174B7" w:rsidRDefault="00EA7C3F" w:rsidP="00027550">
            <w:pPr>
              <w:jc w:val="both"/>
              <w:rPr>
                <w:sz w:val="28"/>
                <w:szCs w:val="28"/>
              </w:rPr>
            </w:pPr>
            <w:r w:rsidRPr="002174B7">
              <w:rPr>
                <w:sz w:val="28"/>
                <w:szCs w:val="28"/>
              </w:rPr>
              <w:t>Постоянно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3F" w:rsidRPr="002174B7" w:rsidRDefault="00EA7C3F" w:rsidP="00027550">
            <w:pPr>
              <w:jc w:val="both"/>
              <w:rPr>
                <w:sz w:val="28"/>
                <w:szCs w:val="28"/>
              </w:rPr>
            </w:pPr>
            <w:r w:rsidRPr="002174B7">
              <w:rPr>
                <w:sz w:val="28"/>
                <w:szCs w:val="28"/>
              </w:rPr>
              <w:t>Администрация Красновского сельсовета</w:t>
            </w:r>
          </w:p>
        </w:tc>
      </w:tr>
      <w:tr w:rsidR="00EA7C3F" w:rsidRPr="002174B7" w:rsidTr="000275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3F" w:rsidRPr="002174B7" w:rsidRDefault="00EA7C3F" w:rsidP="00027550">
            <w:pPr>
              <w:jc w:val="both"/>
              <w:rPr>
                <w:sz w:val="28"/>
                <w:szCs w:val="28"/>
              </w:rPr>
            </w:pPr>
            <w:r w:rsidRPr="002174B7">
              <w:rPr>
                <w:sz w:val="28"/>
                <w:szCs w:val="28"/>
              </w:rPr>
              <w:t>5.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3F" w:rsidRPr="002174B7" w:rsidRDefault="00EA7C3F" w:rsidP="00027550">
            <w:pPr>
              <w:jc w:val="both"/>
              <w:rPr>
                <w:sz w:val="28"/>
                <w:szCs w:val="28"/>
              </w:rPr>
            </w:pPr>
            <w:r w:rsidRPr="002174B7">
              <w:rPr>
                <w:sz w:val="28"/>
                <w:szCs w:val="28"/>
              </w:rPr>
              <w:t>Проведение совещаний с руководителями юридических лиц, расположенных на территории сельсовета, по вопросам противодействия  экстремистской  деятельности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3F" w:rsidRPr="002174B7" w:rsidRDefault="00EA7C3F" w:rsidP="00027550">
            <w:pPr>
              <w:jc w:val="both"/>
              <w:rPr>
                <w:sz w:val="28"/>
                <w:szCs w:val="28"/>
              </w:rPr>
            </w:pPr>
            <w:r w:rsidRPr="002174B7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3F" w:rsidRPr="002174B7" w:rsidRDefault="00EA7C3F" w:rsidP="00027550">
            <w:pPr>
              <w:jc w:val="both"/>
              <w:rPr>
                <w:sz w:val="28"/>
                <w:szCs w:val="28"/>
              </w:rPr>
            </w:pPr>
            <w:r w:rsidRPr="002174B7">
              <w:rPr>
                <w:sz w:val="28"/>
                <w:szCs w:val="28"/>
              </w:rPr>
              <w:t>Администрация Красновского сельсовета</w:t>
            </w:r>
          </w:p>
        </w:tc>
      </w:tr>
      <w:tr w:rsidR="00EA7C3F" w:rsidRPr="002174B7" w:rsidTr="000275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3F" w:rsidRPr="002174B7" w:rsidRDefault="00EA7C3F" w:rsidP="00027550">
            <w:pPr>
              <w:jc w:val="both"/>
              <w:rPr>
                <w:sz w:val="28"/>
                <w:szCs w:val="28"/>
              </w:rPr>
            </w:pPr>
            <w:r w:rsidRPr="002174B7">
              <w:rPr>
                <w:sz w:val="28"/>
                <w:szCs w:val="28"/>
              </w:rPr>
              <w:t>6.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3F" w:rsidRPr="002174B7" w:rsidRDefault="00EA7C3F" w:rsidP="00027550">
            <w:pPr>
              <w:rPr>
                <w:sz w:val="28"/>
                <w:szCs w:val="28"/>
              </w:rPr>
            </w:pPr>
            <w:r w:rsidRPr="002174B7">
              <w:rPr>
                <w:sz w:val="28"/>
                <w:szCs w:val="28"/>
              </w:rPr>
              <w:t>Цикл профилактических бесед с учащимися и молодежью по противодействию экстремизму:</w:t>
            </w:r>
            <w:r w:rsidRPr="002174B7">
              <w:rPr>
                <w:sz w:val="28"/>
                <w:szCs w:val="28"/>
              </w:rPr>
              <w:tab/>
            </w:r>
          </w:p>
          <w:p w:rsidR="00EA7C3F" w:rsidRPr="002174B7" w:rsidRDefault="00EA7C3F" w:rsidP="00027550">
            <w:pPr>
              <w:rPr>
                <w:sz w:val="28"/>
                <w:szCs w:val="28"/>
              </w:rPr>
            </w:pPr>
            <w:r w:rsidRPr="002174B7">
              <w:rPr>
                <w:sz w:val="28"/>
                <w:szCs w:val="28"/>
              </w:rPr>
              <w:t xml:space="preserve"> «Что такое нормы толерантного </w:t>
            </w:r>
            <w:r w:rsidRPr="002174B7">
              <w:rPr>
                <w:sz w:val="28"/>
                <w:szCs w:val="28"/>
              </w:rPr>
              <w:lastRenderedPageBreak/>
              <w:t>поведения»;</w:t>
            </w:r>
          </w:p>
          <w:p w:rsidR="00EA7C3F" w:rsidRPr="002174B7" w:rsidRDefault="00EA7C3F" w:rsidP="00027550">
            <w:pPr>
              <w:rPr>
                <w:sz w:val="28"/>
                <w:szCs w:val="28"/>
              </w:rPr>
            </w:pPr>
            <w:r w:rsidRPr="002174B7">
              <w:rPr>
                <w:sz w:val="28"/>
                <w:szCs w:val="28"/>
              </w:rPr>
              <w:t>«Профилактика различных видов экстремизма в российском обществе»;</w:t>
            </w:r>
          </w:p>
          <w:p w:rsidR="00EA7C3F" w:rsidRPr="002174B7" w:rsidRDefault="00EA7C3F" w:rsidP="00027550">
            <w:pPr>
              <w:rPr>
                <w:sz w:val="28"/>
                <w:szCs w:val="28"/>
              </w:rPr>
            </w:pPr>
            <w:r w:rsidRPr="002174B7">
              <w:rPr>
                <w:sz w:val="28"/>
                <w:szCs w:val="28"/>
              </w:rPr>
              <w:t>«Толерантное поведение к людям других национальностей и религиозных конфессий»</w:t>
            </w:r>
          </w:p>
          <w:p w:rsidR="00EA7C3F" w:rsidRPr="002174B7" w:rsidRDefault="00EA7C3F" w:rsidP="000275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3F" w:rsidRPr="002174B7" w:rsidRDefault="00EA7C3F" w:rsidP="00027550">
            <w:pPr>
              <w:jc w:val="both"/>
              <w:rPr>
                <w:sz w:val="28"/>
                <w:szCs w:val="28"/>
              </w:rPr>
            </w:pPr>
            <w:r w:rsidRPr="002174B7">
              <w:rPr>
                <w:sz w:val="28"/>
                <w:szCs w:val="28"/>
              </w:rPr>
              <w:lastRenderedPageBreak/>
              <w:t>По отдельному плану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3F" w:rsidRPr="002174B7" w:rsidRDefault="00EA7C3F" w:rsidP="00027550">
            <w:pPr>
              <w:jc w:val="both"/>
              <w:rPr>
                <w:sz w:val="28"/>
                <w:szCs w:val="28"/>
              </w:rPr>
            </w:pPr>
            <w:r w:rsidRPr="002174B7">
              <w:rPr>
                <w:sz w:val="28"/>
                <w:szCs w:val="28"/>
              </w:rPr>
              <w:t xml:space="preserve">Администрация Красновского сельсовета, директор </w:t>
            </w:r>
            <w:r w:rsidRPr="002174B7">
              <w:rPr>
                <w:sz w:val="28"/>
                <w:szCs w:val="28"/>
              </w:rPr>
              <w:lastRenderedPageBreak/>
              <w:t>образовательного учреждения (по согласованию)</w:t>
            </w:r>
          </w:p>
        </w:tc>
      </w:tr>
      <w:tr w:rsidR="00EA7C3F" w:rsidRPr="002174B7" w:rsidTr="000275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3F" w:rsidRPr="002174B7" w:rsidRDefault="00EA7C3F" w:rsidP="00027550">
            <w:pPr>
              <w:jc w:val="both"/>
              <w:rPr>
                <w:sz w:val="28"/>
                <w:szCs w:val="28"/>
              </w:rPr>
            </w:pPr>
            <w:r w:rsidRPr="002174B7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3F" w:rsidRPr="002174B7" w:rsidRDefault="00EA7C3F" w:rsidP="00027550">
            <w:pPr>
              <w:jc w:val="both"/>
              <w:rPr>
                <w:sz w:val="28"/>
                <w:szCs w:val="28"/>
              </w:rPr>
            </w:pPr>
            <w:r w:rsidRPr="002174B7">
              <w:rPr>
                <w:sz w:val="28"/>
                <w:szCs w:val="28"/>
              </w:rPr>
              <w:t>Участие в районных мероприятиях, направленных на профилактику  экстремизма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3F" w:rsidRPr="002174B7" w:rsidRDefault="00EA7C3F" w:rsidP="00027550">
            <w:pPr>
              <w:jc w:val="both"/>
              <w:rPr>
                <w:sz w:val="28"/>
                <w:szCs w:val="28"/>
              </w:rPr>
            </w:pPr>
            <w:r w:rsidRPr="002174B7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3F" w:rsidRPr="002174B7" w:rsidRDefault="00EA7C3F" w:rsidP="00027550">
            <w:pPr>
              <w:jc w:val="both"/>
              <w:rPr>
                <w:sz w:val="28"/>
                <w:szCs w:val="28"/>
              </w:rPr>
            </w:pPr>
            <w:r w:rsidRPr="002174B7">
              <w:rPr>
                <w:sz w:val="28"/>
                <w:szCs w:val="28"/>
              </w:rPr>
              <w:t>Администрация Красновского сельсовета</w:t>
            </w:r>
          </w:p>
        </w:tc>
      </w:tr>
      <w:tr w:rsidR="00EA7C3F" w:rsidRPr="002174B7" w:rsidTr="000275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3F" w:rsidRPr="002174B7" w:rsidRDefault="00EA7C3F" w:rsidP="00027550">
            <w:pPr>
              <w:jc w:val="both"/>
              <w:rPr>
                <w:sz w:val="28"/>
                <w:szCs w:val="28"/>
                <w:lang w:val="en-US"/>
              </w:rPr>
            </w:pPr>
            <w:r w:rsidRPr="002174B7">
              <w:rPr>
                <w:sz w:val="28"/>
                <w:szCs w:val="28"/>
                <w:lang w:val="en-US"/>
              </w:rPr>
              <w:t>8.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3F" w:rsidRPr="002174B7" w:rsidRDefault="00EA7C3F" w:rsidP="00027550">
            <w:pPr>
              <w:jc w:val="both"/>
              <w:rPr>
                <w:sz w:val="28"/>
                <w:szCs w:val="28"/>
              </w:rPr>
            </w:pPr>
            <w:r w:rsidRPr="002174B7">
              <w:rPr>
                <w:sz w:val="28"/>
                <w:szCs w:val="28"/>
              </w:rPr>
              <w:t>Получение в установленном порядке необходимых документов и взаимообмен информацией с иными субъектами в сфере профилактики экстремизма (УМВД, УФМС), в том числе еженедельное предоставление информации в УФМС о количестве лиц, прибывших на территорию сельсовета и убывших с территории сельсовета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3F" w:rsidRPr="002174B7" w:rsidRDefault="00EA7C3F" w:rsidP="00027550">
            <w:pPr>
              <w:jc w:val="both"/>
              <w:rPr>
                <w:sz w:val="28"/>
                <w:szCs w:val="28"/>
              </w:rPr>
            </w:pPr>
            <w:r w:rsidRPr="002174B7">
              <w:rPr>
                <w:sz w:val="28"/>
                <w:szCs w:val="28"/>
              </w:rPr>
              <w:t>Постоянно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3F" w:rsidRPr="002174B7" w:rsidRDefault="00EA7C3F" w:rsidP="00027550">
            <w:pPr>
              <w:jc w:val="both"/>
              <w:rPr>
                <w:sz w:val="28"/>
                <w:szCs w:val="28"/>
              </w:rPr>
            </w:pPr>
            <w:r w:rsidRPr="002174B7">
              <w:rPr>
                <w:sz w:val="28"/>
                <w:szCs w:val="28"/>
              </w:rPr>
              <w:t>Администрация Красновского сельсовета</w:t>
            </w:r>
          </w:p>
        </w:tc>
      </w:tr>
      <w:tr w:rsidR="00EA7C3F" w:rsidRPr="002174B7" w:rsidTr="000275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3F" w:rsidRPr="002174B7" w:rsidRDefault="00EA7C3F" w:rsidP="00027550">
            <w:pPr>
              <w:jc w:val="both"/>
              <w:rPr>
                <w:sz w:val="28"/>
                <w:szCs w:val="28"/>
              </w:rPr>
            </w:pPr>
            <w:r w:rsidRPr="002174B7">
              <w:rPr>
                <w:sz w:val="28"/>
                <w:szCs w:val="28"/>
              </w:rPr>
              <w:t>9.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3F" w:rsidRPr="002174B7" w:rsidRDefault="00EA7C3F" w:rsidP="00027550">
            <w:pPr>
              <w:jc w:val="both"/>
              <w:rPr>
                <w:sz w:val="28"/>
                <w:szCs w:val="28"/>
              </w:rPr>
            </w:pPr>
            <w:r w:rsidRPr="002174B7">
              <w:rPr>
                <w:sz w:val="28"/>
                <w:szCs w:val="28"/>
              </w:rPr>
              <w:t>Организация и проведение собраний (сходов) граждан по разъяснению федерального законодательства в сфере противодействия экстремистской деятельности, а также по исполнению законодательства о паспортном и регистрационном режиме с участием органов исполнительной власти, в том числе пропаганда толерантного поведения к людям других национальностей и религиозных конфессий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3F" w:rsidRPr="002174B7" w:rsidRDefault="00EA7C3F" w:rsidP="00027550">
            <w:pPr>
              <w:jc w:val="both"/>
              <w:rPr>
                <w:sz w:val="28"/>
                <w:szCs w:val="28"/>
              </w:rPr>
            </w:pPr>
            <w:r w:rsidRPr="002174B7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3F" w:rsidRPr="002174B7" w:rsidRDefault="00EA7C3F" w:rsidP="00027550">
            <w:pPr>
              <w:jc w:val="both"/>
              <w:rPr>
                <w:sz w:val="28"/>
                <w:szCs w:val="28"/>
              </w:rPr>
            </w:pPr>
            <w:r w:rsidRPr="002174B7">
              <w:rPr>
                <w:sz w:val="28"/>
                <w:szCs w:val="28"/>
              </w:rPr>
              <w:t>Администрация Красновского сельсовета, УФМС, пограничная служба (по согласованию)</w:t>
            </w:r>
          </w:p>
        </w:tc>
      </w:tr>
      <w:tr w:rsidR="00EA7C3F" w:rsidRPr="002174B7" w:rsidTr="000275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3F" w:rsidRPr="002174B7" w:rsidRDefault="00EA7C3F" w:rsidP="00027550">
            <w:pPr>
              <w:jc w:val="both"/>
              <w:rPr>
                <w:sz w:val="28"/>
                <w:szCs w:val="28"/>
              </w:rPr>
            </w:pPr>
            <w:r w:rsidRPr="002174B7">
              <w:rPr>
                <w:sz w:val="28"/>
                <w:szCs w:val="28"/>
              </w:rPr>
              <w:t>10.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3F" w:rsidRPr="002174B7" w:rsidRDefault="00EA7C3F" w:rsidP="00027550">
            <w:pPr>
              <w:jc w:val="both"/>
              <w:rPr>
                <w:sz w:val="28"/>
                <w:szCs w:val="28"/>
              </w:rPr>
            </w:pPr>
            <w:r w:rsidRPr="002174B7">
              <w:rPr>
                <w:sz w:val="28"/>
                <w:szCs w:val="28"/>
              </w:rPr>
              <w:t>Организация работы по выявлению фактов незаконного привлечения к трудовой деятельности иностранной рабочей силы на территории сельсовета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3F" w:rsidRPr="002174B7" w:rsidRDefault="00EA7C3F" w:rsidP="00027550">
            <w:pPr>
              <w:jc w:val="both"/>
              <w:rPr>
                <w:sz w:val="28"/>
                <w:szCs w:val="28"/>
              </w:rPr>
            </w:pPr>
            <w:r w:rsidRPr="002174B7">
              <w:rPr>
                <w:sz w:val="28"/>
                <w:szCs w:val="28"/>
              </w:rPr>
              <w:t>Постоянно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3F" w:rsidRPr="002174B7" w:rsidRDefault="00EA7C3F" w:rsidP="00027550">
            <w:pPr>
              <w:jc w:val="both"/>
              <w:rPr>
                <w:sz w:val="28"/>
                <w:szCs w:val="28"/>
              </w:rPr>
            </w:pPr>
            <w:r w:rsidRPr="002174B7">
              <w:rPr>
                <w:sz w:val="28"/>
                <w:szCs w:val="28"/>
              </w:rPr>
              <w:t>Администрация Красновского сельсовета</w:t>
            </w:r>
          </w:p>
        </w:tc>
      </w:tr>
    </w:tbl>
    <w:p w:rsidR="00EA7C3F" w:rsidRDefault="00EA7C3F" w:rsidP="00EA7C3F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F1621" w:rsidRPr="00EA7C3F" w:rsidRDefault="008F1621" w:rsidP="00EA7C3F">
      <w:bookmarkStart w:id="0" w:name="_GoBack"/>
      <w:bookmarkEnd w:id="0"/>
    </w:p>
    <w:sectPr w:rsidR="008F1621" w:rsidRPr="00EA7C3F" w:rsidSect="003F505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AED"/>
    <w:rsid w:val="00793AED"/>
    <w:rsid w:val="008F1621"/>
    <w:rsid w:val="00B27755"/>
    <w:rsid w:val="00EA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Сетка таблицы8"/>
    <w:basedOn w:val="a1"/>
    <w:next w:val="a3"/>
    <w:uiPriority w:val="99"/>
    <w:rsid w:val="00EA7C3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rsid w:val="00EA7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A7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Сетка таблицы8"/>
    <w:basedOn w:val="a1"/>
    <w:next w:val="a3"/>
    <w:uiPriority w:val="99"/>
    <w:rsid w:val="00EA7C3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rsid w:val="00EA7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A7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9009202.3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36600014.0" TargetMode="External"/><Relationship Id="rId5" Type="http://schemas.openxmlformats.org/officeDocument/2006/relationships/hyperlink" Target="garantF1://12027578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4077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2018-10-25T07:13:00Z</dcterms:created>
  <dcterms:modified xsi:type="dcterms:W3CDTF">2018-10-26T10:25:00Z</dcterms:modified>
</cp:coreProperties>
</file>